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76" w:rsidRPr="005C3227" w:rsidRDefault="00E77776" w:rsidP="00E77776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 xml:space="preserve">График </w:t>
      </w:r>
      <w:r w:rsidR="003A421F"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>повышения квалификации</w:t>
      </w:r>
      <w:r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 xml:space="preserve"> педагогических кадров</w:t>
      </w:r>
    </w:p>
    <w:tbl>
      <w:tblPr>
        <w:tblStyle w:val="a8"/>
        <w:tblW w:w="15682" w:type="dxa"/>
        <w:tblLook w:val="04A0"/>
      </w:tblPr>
      <w:tblGrid>
        <w:gridCol w:w="503"/>
        <w:gridCol w:w="1777"/>
        <w:gridCol w:w="1416"/>
        <w:gridCol w:w="2245"/>
        <w:gridCol w:w="7277"/>
        <w:gridCol w:w="616"/>
        <w:gridCol w:w="616"/>
        <w:gridCol w:w="616"/>
        <w:gridCol w:w="616"/>
      </w:tblGrid>
      <w:tr w:rsidR="003B57E5" w:rsidRPr="00856C70" w:rsidTr="001B26CD">
        <w:tc>
          <w:tcPr>
            <w:tcW w:w="0" w:type="auto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77" w:type="dxa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ФИО сотрудников</w:t>
            </w:r>
          </w:p>
        </w:tc>
        <w:tc>
          <w:tcPr>
            <w:tcW w:w="1416" w:type="dxa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45" w:type="dxa"/>
            <w:vMerge w:val="restart"/>
            <w:hideMark/>
          </w:tcPr>
          <w:p w:rsidR="007F1105" w:rsidRPr="005C3227" w:rsidRDefault="007F1105" w:rsidP="00B12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Дата</w:t>
            </w:r>
          </w:p>
          <w:p w:rsidR="007F1105" w:rsidRPr="005C3227" w:rsidRDefault="007F1105" w:rsidP="00B12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повышения</w:t>
            </w:r>
          </w:p>
          <w:p w:rsidR="007F1105" w:rsidRPr="005C3227" w:rsidRDefault="007F1105" w:rsidP="00B1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квалификации</w:t>
            </w:r>
          </w:p>
        </w:tc>
        <w:tc>
          <w:tcPr>
            <w:tcW w:w="7277" w:type="dxa"/>
            <w:vMerge w:val="restart"/>
          </w:tcPr>
          <w:p w:rsidR="007F1105" w:rsidRPr="005C3227" w:rsidRDefault="007F1105" w:rsidP="005D5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Учебное заведение</w:t>
            </w:r>
            <w:r w:rsidR="005C22EE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, тема курсовой подготовки</w:t>
            </w:r>
            <w:r w:rsidR="005D5692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2464" w:type="dxa"/>
            <w:gridSpan w:val="4"/>
          </w:tcPr>
          <w:p w:rsidR="007F1105" w:rsidRPr="005C3227" w:rsidRDefault="007F1105" w:rsidP="007F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Планируемые сроки повышения квалификации</w:t>
            </w:r>
          </w:p>
        </w:tc>
      </w:tr>
      <w:tr w:rsidR="003B57E5" w:rsidRPr="00856C70" w:rsidTr="001B26CD">
        <w:tc>
          <w:tcPr>
            <w:tcW w:w="0" w:type="auto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vMerge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B3D3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hideMark/>
          </w:tcPr>
          <w:p w:rsidR="007F1105" w:rsidRPr="005C3227" w:rsidRDefault="00E156B7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B3D3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hideMark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B3D3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dxa"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156B7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="00EB3D3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2D5F0E" w:rsidRPr="007315E4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hideMark/>
          </w:tcPr>
          <w:p w:rsidR="005507C5" w:rsidRDefault="002D5F0E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Давлетбаева</w:t>
            </w:r>
            <w:proofErr w:type="spellEnd"/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76164" w:rsidRPr="007315E4" w:rsidRDefault="002D5F0E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Галина </w:t>
            </w:r>
          </w:p>
          <w:p w:rsidR="002D5F0E" w:rsidRPr="007315E4" w:rsidRDefault="002D5F0E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16" w:type="dxa"/>
            <w:hideMark/>
          </w:tcPr>
          <w:p w:rsidR="002D5F0E" w:rsidRPr="005C3227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245" w:type="dxa"/>
          </w:tcPr>
          <w:p w:rsidR="002D5F0E" w:rsidRPr="005C3227" w:rsidRDefault="00156768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2D5F0E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D56F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D67301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67301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 «Организация психолого-педагогического сопровождения дошкольников с ОВЗ в условиях интегрированного и инклюзивного обучения» 72 часа.(2017)</w:t>
            </w:r>
          </w:p>
          <w:p w:rsidR="00B77CE0" w:rsidRPr="00EB3D34" w:rsidRDefault="00B77CE0" w:rsidP="00EB3D34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АНО «Санкт-Петербургский центр дополнительного профессионального образования» Всероссийский образовательный проект </w:t>
            </w: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RAZVITUM</w:t>
            </w:r>
          </w:p>
          <w:p w:rsidR="00B77CE0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77CE0" w:rsidRPr="00EB3D34">
              <w:rPr>
                <w:rFonts w:ascii="Times New Roman" w:hAnsi="Times New Roman" w:cs="Times New Roman"/>
                <w:sz w:val="20"/>
                <w:szCs w:val="20"/>
              </w:rPr>
              <w:t>«Профессиональные стандарты в эпоху цифровых технологий», 16 часов, серия 04199 №046224 от 20.11.2019г.</w:t>
            </w:r>
          </w:p>
          <w:p w:rsidR="00EB3D34" w:rsidRPr="00EB3D34" w:rsidRDefault="00EB3D34" w:rsidP="00EB3D34">
            <w:pPr>
              <w:tabs>
                <w:tab w:val="left" w:pos="36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D5F0E" w:rsidRPr="005C3227" w:rsidRDefault="00EB3D34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EB3D34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2D5F0E" w:rsidRPr="007315E4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hideMark/>
          </w:tcPr>
          <w:p w:rsidR="005507C5" w:rsidRDefault="00D41430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Сафина </w:t>
            </w:r>
          </w:p>
          <w:p w:rsidR="00276164" w:rsidRPr="007315E4" w:rsidRDefault="00D41430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Римма </w:t>
            </w:r>
          </w:p>
          <w:p w:rsidR="002D5F0E" w:rsidRPr="007315E4" w:rsidRDefault="00D41430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Радисовна</w:t>
            </w:r>
            <w:proofErr w:type="spellEnd"/>
          </w:p>
        </w:tc>
        <w:tc>
          <w:tcPr>
            <w:tcW w:w="1416" w:type="dxa"/>
            <w:hideMark/>
          </w:tcPr>
          <w:p w:rsidR="002D5F0E" w:rsidRPr="005C3227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зав. по 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УВиМР</w:t>
            </w:r>
            <w:proofErr w:type="spellEnd"/>
          </w:p>
        </w:tc>
        <w:tc>
          <w:tcPr>
            <w:tcW w:w="2245" w:type="dxa"/>
          </w:tcPr>
          <w:p w:rsidR="002D5F0E" w:rsidRPr="005C3227" w:rsidRDefault="005C22E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3176AE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41430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«Вариативные образовательные программы в системе дошкольного образования в условиях введения ФГОС дошкольного образования. Обзорный курс» 72 часа.</w:t>
            </w:r>
          </w:p>
          <w:p w:rsidR="00FA4C19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A4C1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АОУ ВПО «Ленинградский государственный университет им. А.С.Пушкина»  «Государственное</w:t>
            </w:r>
            <w:r w:rsidR="00582B4F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муниципальное управление» 508</w:t>
            </w:r>
            <w:r w:rsidR="00FA4C1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(диплом № ПП № 000356 от 19.03.2015)</w:t>
            </w:r>
          </w:p>
          <w:p w:rsidR="004B076A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B076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 «Организация психолого-педагогического сопровождения дошкольников с ОВЗ в условиях интегрированного и инклюзивного обучения» 72 часа.(2017)</w:t>
            </w:r>
          </w:p>
          <w:p w:rsidR="00C16F20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7102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повышения квалификации и профессиональной переподготовки работников образования»  «Профессиональный стандарт педагога (воспитателя): вопросы и подходы к изменениям» 16часов (2017) </w:t>
            </w:r>
            <w:proofErr w:type="spellStart"/>
            <w:r w:rsidR="0037102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</w:t>
            </w:r>
            <w:proofErr w:type="spellEnd"/>
            <w:r w:rsidR="0037102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6517</w:t>
            </w:r>
          </w:p>
          <w:p w:rsidR="00EC28B9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C28B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повышения квалификации и профессиональной переподготовки работников образования»  «Экспертная деятельность в образовании и </w:t>
            </w:r>
            <w:proofErr w:type="spellStart"/>
            <w:r w:rsidR="00EC28B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="00EC28B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сфере» (16 часов), </w:t>
            </w:r>
            <w:r w:rsidR="00EC28B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№18266 (2018г.)</w:t>
            </w:r>
          </w:p>
          <w:p w:rsidR="0069785A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9785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«Центр образовательных услуг» «Невский альянс» «Программа развития как инструмент обеспечения эффективности работы дошкольной образовательной организации» (72 часа) № 7287 от 23.10.2018г.</w:t>
            </w:r>
          </w:p>
          <w:p w:rsidR="00EB3D34" w:rsidRPr="00EB3D34" w:rsidRDefault="00EB3D34" w:rsidP="00EB3D34">
            <w:pPr>
              <w:tabs>
                <w:tab w:val="left" w:pos="36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D5F0E" w:rsidRPr="005C3227" w:rsidRDefault="00EB3D34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  <w:hideMark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77" w:type="dxa"/>
            <w:hideMark/>
          </w:tcPr>
          <w:p w:rsidR="005507C5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Солоджук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156B7" w:rsidRPr="005C3227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</w:t>
            </w:r>
          </w:p>
          <w:p w:rsidR="00E156B7" w:rsidRPr="005C3227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1416" w:type="dxa"/>
            <w:hideMark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АХР</w:t>
            </w:r>
          </w:p>
        </w:tc>
        <w:tc>
          <w:tcPr>
            <w:tcW w:w="2245" w:type="dxa"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E156B7" w:rsidRPr="00EB3D34" w:rsidRDefault="00EB3D34" w:rsidP="00EB3D34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="00E156B7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казенное образовательное учреждение дополнительного образования «Учебно-методический центр по гражданской обороне, чрезвычайным ситуациям и пожарной безопасности Красноярского края «Руководитель занятий по ГО и защите от ЧС в организации» 72 ч.,  № 818 от 06.10.2016</w:t>
            </w:r>
            <w:r w:rsidR="0069785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69785A" w:rsidRPr="00EB3D34" w:rsidRDefault="00EB3D34" w:rsidP="00EB3D34">
            <w:pPr>
              <w:tabs>
                <w:tab w:val="left" w:pos="331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9785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«Центр образовательных услуг» «Невский альянс» «Программа развития как инструмент обеспечения эффективности работы дошкольной образовательной организации» (72 часа) № 7292 от 23.10.2018г.</w:t>
            </w:r>
          </w:p>
          <w:p w:rsidR="00EB3D34" w:rsidRPr="00EB3D34" w:rsidRDefault="00EB3D34" w:rsidP="00EB3D34">
            <w:pPr>
              <w:tabs>
                <w:tab w:val="left" w:pos="331"/>
              </w:tabs>
              <w:ind w:left="1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E156B7" w:rsidRPr="005C3227" w:rsidRDefault="00EB3D34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156B7" w:rsidRPr="005C3227" w:rsidRDefault="0069785A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hideMark/>
          </w:tcPr>
          <w:p w:rsidR="0035234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Ахмадова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Гюль</w:t>
            </w:r>
            <w:r w:rsidR="00DB6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магомедовна</w:t>
            </w:r>
            <w:proofErr w:type="spellEnd"/>
          </w:p>
        </w:tc>
        <w:tc>
          <w:tcPr>
            <w:tcW w:w="1416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52347" w:rsidRPr="005C3227" w:rsidRDefault="00EB3D34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7277" w:type="dxa"/>
          </w:tcPr>
          <w:p w:rsidR="00EB3D34" w:rsidRPr="00EB3D34" w:rsidRDefault="00EB3D34" w:rsidP="00EB3D34">
            <w:pPr>
              <w:pStyle w:val="a7"/>
              <w:ind w:left="1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EB3D34">
              <w:rPr>
                <w:rFonts w:eastAsia="Times New Roman"/>
                <w:sz w:val="20"/>
                <w:szCs w:val="20"/>
                <w:lang w:eastAsia="ru-RU"/>
              </w:rPr>
              <w:t>ООО «Институт новых технологий в образовании» по программе «Воспитатель дошкольной образовательной организации (520 часов) 2019г. Рег.№1562</w:t>
            </w:r>
          </w:p>
          <w:p w:rsidR="00352347" w:rsidRPr="00843EB2" w:rsidRDefault="00EB3D34" w:rsidP="00EB3D34">
            <w:pPr>
              <w:pStyle w:val="a7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27F96">
              <w:rPr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52347" w:rsidRPr="005C3227" w:rsidRDefault="00EB3D34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EB3D34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dxa"/>
            <w:hideMark/>
          </w:tcPr>
          <w:p w:rsidR="003B57E5" w:rsidRDefault="003B57E5" w:rsidP="00F33A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Байназарова</w:t>
            </w:r>
          </w:p>
          <w:p w:rsidR="003B57E5" w:rsidRPr="005C3227" w:rsidRDefault="003B57E5" w:rsidP="00F33A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Гульсана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Юсуповна</w:t>
            </w:r>
            <w:proofErr w:type="spellEnd"/>
          </w:p>
        </w:tc>
        <w:tc>
          <w:tcPr>
            <w:tcW w:w="1416" w:type="dxa"/>
            <w:hideMark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3B57E5" w:rsidRDefault="003B57E5" w:rsidP="00F33A6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Диплом профессиональной переподготовки ФГБОУВО «Башкирский государственный университет» по программе «Дошкольная педагогика и психология»  540 часов №1904 от 18.05.2018г.</w:t>
            </w:r>
          </w:p>
          <w:p w:rsidR="003B57E5" w:rsidRDefault="003B57E5" w:rsidP="00F33A6B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«Высшая школа делового администрирования» по программе «Оказание первой помощи», 72 часа.</w:t>
            </w:r>
          </w:p>
          <w:p w:rsidR="003B57E5" w:rsidRDefault="003B57E5" w:rsidP="00F33A6B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(№0040056), 2019г.</w:t>
            </w:r>
          </w:p>
          <w:p w:rsidR="003B57E5" w:rsidRPr="00352347" w:rsidRDefault="003B57E5" w:rsidP="00F33A6B">
            <w:pPr>
              <w:tabs>
                <w:tab w:val="left" w:pos="31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7F96">
              <w:rPr>
                <w:rFonts w:ascii="Times New Roman" w:hAnsi="Times New Roman"/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B57E5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3B57E5">
        <w:tc>
          <w:tcPr>
            <w:tcW w:w="0" w:type="auto"/>
            <w:shd w:val="clear" w:color="auto" w:fill="FFFF00"/>
            <w:hideMark/>
          </w:tcPr>
          <w:p w:rsidR="003B57E5" w:rsidRPr="003B57E5" w:rsidRDefault="003B57E5" w:rsidP="00F33A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1777" w:type="dxa"/>
            <w:shd w:val="clear" w:color="auto" w:fill="FFFF00"/>
            <w:hideMark/>
          </w:tcPr>
          <w:p w:rsidR="003B57E5" w:rsidRPr="003B57E5" w:rsidRDefault="003B57E5" w:rsidP="00F33A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Бирюкова</w:t>
            </w:r>
          </w:p>
          <w:p w:rsidR="003B57E5" w:rsidRPr="003B57E5" w:rsidRDefault="003B57E5" w:rsidP="00F33A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B57E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Евгения </w:t>
            </w:r>
            <w:r w:rsidRPr="003B57E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lastRenderedPageBreak/>
              <w:t>Владимировна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2245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277" w:type="dxa"/>
          </w:tcPr>
          <w:p w:rsidR="003B57E5" w:rsidRPr="001B26CD" w:rsidRDefault="003B57E5" w:rsidP="00F33A6B">
            <w:pPr>
              <w:tabs>
                <w:tab w:val="left" w:pos="44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ООО «Институт новых технологий в образовании» по программе «Музыкальный руководитель в дошкольном образовании в условиях реализации </w:t>
            </w: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ФГОС </w:t>
            </w:r>
            <w:proofErr w:type="gramStart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  <w:proofErr w:type="gramEnd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(250 часов)  31.01.2019г. №1284</w:t>
            </w:r>
          </w:p>
          <w:p w:rsidR="003B57E5" w:rsidRPr="001B26CD" w:rsidRDefault="003B57E5" w:rsidP="00F33A6B">
            <w:pPr>
              <w:tabs>
                <w:tab w:val="left" w:pos="44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Красноярский краевой институт повышения квалификации г</w:t>
            </w:r>
            <w:proofErr w:type="gramStart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 программа по теме: «Дополнительное образование в контексте современной образовательной парадигмы» в количестве 8 часов, 2019г.</w:t>
            </w:r>
          </w:p>
        </w:tc>
        <w:tc>
          <w:tcPr>
            <w:tcW w:w="616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B57E5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77" w:type="dxa"/>
            <w:hideMark/>
          </w:tcPr>
          <w:p w:rsidR="003B57E5" w:rsidRDefault="003B57E5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Гашимова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57E5" w:rsidRPr="005C3227" w:rsidRDefault="003B57E5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Арзу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57E5" w:rsidRPr="005C3227" w:rsidRDefault="003B57E5" w:rsidP="008B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Файяз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416" w:type="dxa"/>
            <w:hideMark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3B57E5" w:rsidRDefault="003B57E5" w:rsidP="001B26CD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C3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ЧОУ ДПО «Институт новых технологий и образования»  «Психолого-педагогические аспекты профессиональной компетентности педагогических работников в условиях реализации ФГОС» 144ч. (№ 2368,2016)</w:t>
            </w:r>
          </w:p>
          <w:p w:rsidR="003B57E5" w:rsidRDefault="003B57E5" w:rsidP="001B26CD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ООО «Институт новых технологий в образовании» по программе «Обучение педагогических работников навыкам оказания первой помощи»,36 часов.</w:t>
            </w:r>
          </w:p>
          <w:p w:rsidR="003B57E5" w:rsidRDefault="003B57E5" w:rsidP="001B26CD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(№18-4109), 2019г.</w:t>
            </w:r>
          </w:p>
          <w:p w:rsidR="003B57E5" w:rsidRDefault="003B57E5" w:rsidP="001B26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7F96">
              <w:rPr>
                <w:rFonts w:ascii="Times New Roman" w:hAnsi="Times New Roman"/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  <w:p w:rsidR="003B57E5" w:rsidRPr="00EB3D34" w:rsidRDefault="003B57E5" w:rsidP="001B26CD">
            <w:pPr>
              <w:tabs>
                <w:tab w:val="left" w:pos="33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B4574">
              <w:rPr>
                <w:rFonts w:ascii="Times New Roman" w:hAnsi="Times New Roman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</w:t>
            </w:r>
            <w:r>
              <w:rPr>
                <w:rFonts w:ascii="Times New Roman" w:hAnsi="Times New Roman"/>
                <w:sz w:val="20"/>
                <w:szCs w:val="20"/>
              </w:rPr>
              <w:t>ков образования» по программе «М</w:t>
            </w:r>
            <w:r w:rsidRPr="00FB4574">
              <w:rPr>
                <w:rFonts w:ascii="Times New Roman" w:hAnsi="Times New Roman"/>
                <w:sz w:val="20"/>
                <w:szCs w:val="20"/>
              </w:rPr>
              <w:t>етодика работ</w:t>
            </w:r>
            <w:r>
              <w:rPr>
                <w:rFonts w:ascii="Times New Roman" w:hAnsi="Times New Roman"/>
                <w:sz w:val="20"/>
                <w:szCs w:val="20"/>
              </w:rPr>
              <w:t>ы с детьми раннего возраста», 72 часа, 2020</w:t>
            </w:r>
            <w:r w:rsidRPr="00FB457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616" w:type="dxa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rPr>
          <w:trHeight w:val="510"/>
        </w:trPr>
        <w:tc>
          <w:tcPr>
            <w:tcW w:w="0" w:type="auto"/>
            <w:hideMark/>
          </w:tcPr>
          <w:p w:rsidR="003B57E5" w:rsidRPr="005C3227" w:rsidRDefault="003B57E5" w:rsidP="00856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  <w:hideMark/>
          </w:tcPr>
          <w:p w:rsidR="003B57E5" w:rsidRDefault="003B57E5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Давлетбердина</w:t>
            </w:r>
            <w:proofErr w:type="spellEnd"/>
          </w:p>
          <w:p w:rsidR="003B57E5" w:rsidRDefault="003B57E5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Лейсан</w:t>
            </w:r>
            <w:proofErr w:type="spellEnd"/>
          </w:p>
          <w:p w:rsidR="003B57E5" w:rsidRPr="005C3227" w:rsidRDefault="003B57E5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Айдаровна</w:t>
            </w:r>
            <w:proofErr w:type="spellEnd"/>
          </w:p>
        </w:tc>
        <w:tc>
          <w:tcPr>
            <w:tcW w:w="1416" w:type="dxa"/>
            <w:hideMark/>
          </w:tcPr>
          <w:p w:rsidR="003B57E5" w:rsidRPr="005C3227" w:rsidRDefault="003B57E5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5E7C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3B57E5" w:rsidRPr="001B26CD" w:rsidRDefault="003B57E5" w:rsidP="001B26C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Общество с ограниченной ответственностью «Высшая школа делового администрирования» по программе «Оказание первой помощи», 72 часа.</w:t>
            </w:r>
          </w:p>
          <w:p w:rsidR="003B57E5" w:rsidRPr="001B26CD" w:rsidRDefault="003B57E5" w:rsidP="001B26C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(№0042076), 2019г.</w:t>
            </w:r>
          </w:p>
          <w:p w:rsidR="003B57E5" w:rsidRPr="001B26CD" w:rsidRDefault="003B57E5" w:rsidP="001B26CD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B57E5" w:rsidRPr="005C3227" w:rsidRDefault="003B57E5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rPr>
          <w:trHeight w:val="510"/>
        </w:trPr>
        <w:tc>
          <w:tcPr>
            <w:tcW w:w="0" w:type="auto"/>
            <w:hideMark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7" w:type="dxa"/>
            <w:hideMark/>
          </w:tcPr>
          <w:p w:rsidR="003B57E5" w:rsidRPr="005C3227" w:rsidRDefault="003B57E5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Демина Екатерина Александровна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педагог-психолог</w:t>
            </w:r>
          </w:p>
        </w:tc>
        <w:tc>
          <w:tcPr>
            <w:tcW w:w="2245" w:type="dxa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3B57E5" w:rsidRPr="001B26CD" w:rsidRDefault="003B57E5" w:rsidP="001B26CD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ООО «Институт новых технологий в образовании» по программе «Дошкольная специальная психология и педагогика» (250 часов)  поступила с 01.10.2018 по 03.04.2019г.</w:t>
            </w:r>
          </w:p>
          <w:p w:rsidR="003B57E5" w:rsidRDefault="003B57E5" w:rsidP="001B26CD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ООО «Институт новых технологий в образовании» по программе «Детская семейная психология» (250 часов) 29.11.2019г., № 003224</w:t>
            </w:r>
          </w:p>
          <w:p w:rsidR="003B57E5" w:rsidRPr="00351C12" w:rsidRDefault="003B57E5" w:rsidP="001B26C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36B9B">
              <w:rPr>
                <w:rFonts w:ascii="Times New Roman" w:hAnsi="Times New Roman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психолого-педагогического сопровождения дошкольников с ОВЗ в условиях интегрированного и инклюзи</w:t>
            </w:r>
            <w:r>
              <w:rPr>
                <w:rFonts w:ascii="Times New Roman" w:hAnsi="Times New Roman"/>
                <w:sz w:val="20"/>
                <w:szCs w:val="20"/>
              </w:rPr>
              <w:t>вного обучения», 72 часа, 2020</w:t>
            </w:r>
            <w:r w:rsidRPr="00C36B9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B57E5" w:rsidRPr="001B26CD" w:rsidRDefault="003B57E5" w:rsidP="001B26CD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rPr>
          <w:trHeight w:val="389"/>
        </w:trPr>
        <w:tc>
          <w:tcPr>
            <w:tcW w:w="0" w:type="auto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3B57E5" w:rsidRPr="005C3227" w:rsidRDefault="003B57E5" w:rsidP="00E059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hideMark/>
          </w:tcPr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Дернова</w:t>
            </w:r>
            <w:proofErr w:type="spellEnd"/>
          </w:p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Анастасия </w:t>
            </w:r>
          </w:p>
          <w:p w:rsidR="003B57E5" w:rsidRPr="005C3227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3B57E5" w:rsidRDefault="003B57E5" w:rsidP="001B26CD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-ООО «Институт новых технологий в образовании» по программе «Обучение педагогических работников навыкам оказания первой помощи»,36 часов.</w:t>
            </w:r>
          </w:p>
          <w:p w:rsidR="003B57E5" w:rsidRDefault="003B57E5" w:rsidP="001B26CD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(№18-4498), 2019г.</w:t>
            </w:r>
          </w:p>
          <w:p w:rsidR="003B57E5" w:rsidRDefault="003B57E5" w:rsidP="001B26CD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ООО «Институт новых технологий в образовании» по программе «Актуальные вопросы теории и практики внедрения современных педагогических технологий в условиях реализации ФГОС ДО», №3527, 72 часа, 2019г.</w:t>
            </w:r>
          </w:p>
          <w:p w:rsidR="003B57E5" w:rsidRPr="0069785A" w:rsidRDefault="003B57E5" w:rsidP="001B26CD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3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7F96">
              <w:rPr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shd w:val="clear" w:color="auto" w:fill="FFFF00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77" w:type="dxa"/>
            <w:shd w:val="clear" w:color="auto" w:fill="FFFF00"/>
            <w:hideMark/>
          </w:tcPr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Зубенко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  <w:shd w:val="clear" w:color="auto" w:fill="FFFFFF" w:themeFill="background1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77" w:type="dxa"/>
            <w:shd w:val="clear" w:color="auto" w:fill="FFFFFF" w:themeFill="background1"/>
          </w:tcPr>
          <w:p w:rsidR="003B57E5" w:rsidRPr="001B26CD" w:rsidRDefault="003B57E5" w:rsidP="001B26CD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Московский центр дистанционного образования общества с ограниченной ответственностью «Бакалавр-Магистр» «Организация совместной работы логопеда и воспитателя по развитию детей с нарушениями речи в условиях реализации ФГОС ДО» 108часов. (2017)</w:t>
            </w:r>
          </w:p>
        </w:tc>
        <w:tc>
          <w:tcPr>
            <w:tcW w:w="616" w:type="dxa"/>
            <w:shd w:val="clear" w:color="auto" w:fill="FFFFFF" w:themeFill="background1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shd w:val="clear" w:color="auto" w:fill="FFFFFF" w:themeFill="background1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7" w:type="dxa"/>
            <w:hideMark/>
          </w:tcPr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Казиева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Гуризат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Абдукадировна</w:t>
            </w:r>
            <w:proofErr w:type="spellEnd"/>
          </w:p>
        </w:tc>
        <w:tc>
          <w:tcPr>
            <w:tcW w:w="14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3B57E5" w:rsidRPr="001B26CD" w:rsidRDefault="003B57E5" w:rsidP="001B26C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НФ КГАОУ ДПО «Красноярский краевой институт повышения квалификации и профессиональной переподготовки работников образования»  «Технологии социально-коммуникативного развития детей дошкольного возраста в дошкольной образовательной организации в соответствии с требованиями ФГОС ДО» 72ч.,  (</w:t>
            </w:r>
            <w:proofErr w:type="spellStart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5893 от 20.09.2016)</w:t>
            </w:r>
          </w:p>
          <w:p w:rsidR="003B57E5" w:rsidRPr="001B26CD" w:rsidRDefault="003B57E5" w:rsidP="001B26CD">
            <w:pPr>
              <w:tabs>
                <w:tab w:val="left" w:pos="316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1F3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777" w:type="dxa"/>
            <w:hideMark/>
          </w:tcPr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Козачкова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45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3B57E5" w:rsidRPr="0026090C" w:rsidRDefault="003B57E5" w:rsidP="0026090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 xml:space="preserve">- Частное образовательное  учреждение дополнительного профессионального образования «Институт биологической обратной связи» «Системы </w:t>
            </w:r>
            <w:proofErr w:type="spellStart"/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26090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на основе метода биологической обратной связи в образовательных учреждениях» , 72 часа, 2017г. </w:t>
            </w:r>
          </w:p>
          <w:p w:rsidR="003B57E5" w:rsidRPr="0026090C" w:rsidRDefault="003B57E5" w:rsidP="0026090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Частное учреждение дополнительного профессионального образования Сибирский институт практической психологии, педагогики и социальной работы «</w:t>
            </w:r>
            <w:proofErr w:type="spellStart"/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Фонопедический</w:t>
            </w:r>
            <w:proofErr w:type="spellEnd"/>
            <w:r w:rsidRPr="0026090C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практикум», (72 часа) №У03965/17, 2017г.</w:t>
            </w:r>
          </w:p>
          <w:p w:rsidR="003B57E5" w:rsidRPr="0026090C" w:rsidRDefault="003B57E5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«Высшая школа делового администрирования» по программе «Оказание первой помощи», 72 часа.</w:t>
            </w:r>
          </w:p>
          <w:p w:rsidR="003B57E5" w:rsidRPr="0026090C" w:rsidRDefault="003B57E5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(№0042298), 2019г.</w:t>
            </w:r>
          </w:p>
          <w:p w:rsidR="003B57E5" w:rsidRPr="0026090C" w:rsidRDefault="003B57E5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Российская академия медико-социальной реабилитации» по программе «Коррекционно-развивающие технологии работы с детьми ОВЗ в условиях инклюзивного и реабилитационного пространства», </w:t>
            </w:r>
            <w:proofErr w:type="spellStart"/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№ЛД19/455336 часов , 14.12.2019г.</w:t>
            </w:r>
          </w:p>
          <w:p w:rsidR="003B57E5" w:rsidRPr="0026090C" w:rsidRDefault="003B57E5" w:rsidP="0026090C">
            <w:pPr>
              <w:tabs>
                <w:tab w:val="left" w:pos="448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777" w:type="dxa"/>
            <w:hideMark/>
          </w:tcPr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Козурова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Юрьевна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2245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3B57E5" w:rsidRPr="0026090C" w:rsidRDefault="003B57E5" w:rsidP="0026090C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«Интерактивные </w:t>
            </w: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формы презентации педагогического опыта и мастерства» 72 ч (</w:t>
            </w:r>
            <w:proofErr w:type="spellStart"/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5850 от 19.12.2016)</w:t>
            </w:r>
          </w:p>
          <w:p w:rsidR="003B57E5" w:rsidRPr="0026090C" w:rsidRDefault="003B57E5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-«Европейский Университет «Бизнес Треугольник» повышение квалификации по программе «Инновационные процессы в музыкальной педагогике» 144 часа (</w:t>
            </w:r>
            <w:proofErr w:type="spellStart"/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780000143394 4406)  от 02.06.2017г.</w:t>
            </w:r>
          </w:p>
          <w:p w:rsidR="003B57E5" w:rsidRPr="0026090C" w:rsidRDefault="003B57E5" w:rsidP="0026090C">
            <w:pPr>
              <w:tabs>
                <w:tab w:val="left" w:pos="36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dxa"/>
            <w:hideMark/>
          </w:tcPr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Корейво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Татьяна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3B57E5" w:rsidRPr="0026090C" w:rsidRDefault="003B57E5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3B57E5" w:rsidRPr="0026090C" w:rsidRDefault="003B57E5" w:rsidP="0026090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Автономная  некоммерческая образовательная организация «Многопрофильная Академия непрерывного образования по программе «Познавательное развитие детей раннего и дошкольного возраста в условиях реализации ФГОС ДО», 72 часа рег.№3992 от 2018г.</w:t>
            </w:r>
          </w:p>
          <w:p w:rsidR="003B57E5" w:rsidRPr="0026090C" w:rsidRDefault="003B57E5" w:rsidP="0026090C">
            <w:pPr>
              <w:tabs>
                <w:tab w:val="left" w:pos="376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rPr>
          <w:trHeight w:val="1386"/>
        </w:trPr>
        <w:tc>
          <w:tcPr>
            <w:tcW w:w="0" w:type="auto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7" w:type="dxa"/>
            <w:hideMark/>
          </w:tcPr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Магомедова </w:t>
            </w:r>
          </w:p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Патимат</w:t>
            </w:r>
            <w:proofErr w:type="spellEnd"/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7" w:type="dxa"/>
          </w:tcPr>
          <w:p w:rsidR="003B57E5" w:rsidRPr="0026090C" w:rsidRDefault="003B57E5" w:rsidP="0026090C">
            <w:pPr>
              <w:pStyle w:val="a7"/>
              <w:tabs>
                <w:tab w:val="left" w:pos="376"/>
              </w:tabs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26090C">
              <w:rPr>
                <w:rFonts w:eastAsia="Calibri"/>
                <w:sz w:val="20"/>
                <w:szCs w:val="20"/>
              </w:rPr>
              <w:t>-НФ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образовательного процесса в детском саду в условиях реализации ФГОС», 72 ч.</w:t>
            </w:r>
          </w:p>
          <w:p w:rsidR="003B57E5" w:rsidRPr="0026090C" w:rsidRDefault="003B57E5" w:rsidP="0026090C">
            <w:pPr>
              <w:pStyle w:val="a7"/>
              <w:tabs>
                <w:tab w:val="left" w:pos="34"/>
              </w:tabs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26090C">
              <w:rPr>
                <w:rFonts w:eastAsia="Calibri"/>
                <w:sz w:val="20"/>
                <w:szCs w:val="20"/>
              </w:rPr>
              <w:t>-НФ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психолого-педагогического сопровождения дошкольников с ОВЗ в условиях интегрированного и инклюзивного обучения», 72 часа, №32324, 2017г.</w:t>
            </w:r>
          </w:p>
          <w:p w:rsidR="003B57E5" w:rsidRPr="0026090C" w:rsidRDefault="003B57E5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-НФ КГАОУ ДПО «Красноярский краевой институт повышения квалификации и профессиональной переподготовки работников образования» по программе «</w:t>
            </w: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возможности игры в дошкольном образовании в соответствии с ФГОС», 72 часа , 2018г.</w:t>
            </w:r>
          </w:p>
          <w:p w:rsidR="003B57E5" w:rsidRPr="0026090C" w:rsidRDefault="003B57E5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Общество с ограниченной ответственностью «Высшая школа делового администрирования» по программе «Оказание первой помощи», 72 часа.(№0041516), 2019г.</w:t>
            </w:r>
          </w:p>
          <w:p w:rsidR="003B57E5" w:rsidRPr="0026090C" w:rsidRDefault="003B57E5" w:rsidP="0026090C">
            <w:pPr>
              <w:tabs>
                <w:tab w:val="left" w:pos="37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77" w:type="dxa"/>
            <w:hideMark/>
          </w:tcPr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Матвеенко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Олеся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3B57E5" w:rsidRPr="0026090C" w:rsidRDefault="003B57E5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Московский центр дистанционного образования общества с ограниченной </w:t>
            </w: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ответственностью «Бакалавр-Магистр» «Организация совместной работы логопеда и воспитателя по развитию детей с нарушениями речи в условиях реализации ФГОС ДО» 108часов. (2017)</w:t>
            </w:r>
          </w:p>
          <w:p w:rsidR="003B57E5" w:rsidRPr="0026090C" w:rsidRDefault="003B57E5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Общество с ограниченной ответственностью «Высшая школа делового администрирования» по программе «Оказание первой помощи», 72 часа.</w:t>
            </w:r>
          </w:p>
          <w:p w:rsidR="003B57E5" w:rsidRPr="0026090C" w:rsidRDefault="003B57E5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(№0043641), 2019г. </w:t>
            </w:r>
          </w:p>
          <w:p w:rsidR="003B57E5" w:rsidRPr="0026090C" w:rsidRDefault="003B57E5" w:rsidP="0026090C">
            <w:pPr>
              <w:tabs>
                <w:tab w:val="left" w:pos="33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77" w:type="dxa"/>
            <w:hideMark/>
          </w:tcPr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Муратова </w:t>
            </w:r>
          </w:p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Эльвира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Рафаэльевна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3B57E5" w:rsidRPr="001D5887" w:rsidRDefault="003B57E5" w:rsidP="001D5887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3B57E5" w:rsidRPr="001D5887" w:rsidRDefault="003B57E5" w:rsidP="001D5887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eastAsia="Calibri" w:hAnsi="Times New Roman" w:cs="Times New Roman"/>
                <w:sz w:val="20"/>
                <w:szCs w:val="20"/>
              </w:rPr>
              <w:t>-НФ КГАОУ ДПО «Красноярский краевой институт повышения квалификации и профессиональной переподготовки работников образования» по программе «</w:t>
            </w: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возможности игры в дошкольном образовании в соответствии с ФГОС», 72 часа , 2018г.</w:t>
            </w:r>
          </w:p>
          <w:p w:rsidR="003B57E5" w:rsidRPr="001D5887" w:rsidRDefault="003B57E5" w:rsidP="001D5887">
            <w:pPr>
              <w:tabs>
                <w:tab w:val="left" w:pos="33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7" w:type="dxa"/>
            <w:hideMark/>
          </w:tcPr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Мутаева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Давудовна</w:t>
            </w:r>
            <w:proofErr w:type="spellEnd"/>
          </w:p>
        </w:tc>
        <w:tc>
          <w:tcPr>
            <w:tcW w:w="14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3B57E5" w:rsidRPr="001D5887" w:rsidRDefault="003B57E5" w:rsidP="001D5887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ДО»108 ч.</w:t>
            </w:r>
          </w:p>
          <w:p w:rsidR="003B57E5" w:rsidRPr="001D5887" w:rsidRDefault="003B57E5" w:rsidP="001D5887">
            <w:pPr>
              <w:tabs>
                <w:tab w:val="left" w:pos="346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D5887">
              <w:rPr>
                <w:rFonts w:ascii="Times New Roman" w:hAnsi="Times New Roman" w:cs="Times New Roman"/>
                <w:sz w:val="20"/>
                <w:szCs w:val="20"/>
              </w:rPr>
              <w:t xml:space="preserve">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shd w:val="clear" w:color="auto" w:fill="auto"/>
            <w:hideMark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7" w:type="dxa"/>
            <w:shd w:val="clear" w:color="auto" w:fill="auto"/>
            <w:hideMark/>
          </w:tcPr>
          <w:p w:rsidR="003B57E5" w:rsidRDefault="003B57E5" w:rsidP="00111D2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Некипелова </w:t>
            </w:r>
          </w:p>
          <w:p w:rsidR="003B57E5" w:rsidRDefault="003B57E5" w:rsidP="00111D2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Евгения</w:t>
            </w:r>
          </w:p>
          <w:p w:rsidR="003B57E5" w:rsidRPr="005C3227" w:rsidRDefault="003B57E5" w:rsidP="00111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45" w:type="dxa"/>
            <w:shd w:val="clear" w:color="auto" w:fill="FFFFFF" w:themeFill="background1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  <w:shd w:val="clear" w:color="auto" w:fill="FFFFFF" w:themeFill="background1"/>
          </w:tcPr>
          <w:p w:rsidR="003B57E5" w:rsidRDefault="003B57E5" w:rsidP="001D5887">
            <w:pPr>
              <w:tabs>
                <w:tab w:val="left" w:pos="39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0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 по программе «Современные подходы к организации коррекционно-развивающей работы учителя-логопеда ДОО», 72 часа </w:t>
            </w:r>
          </w:p>
          <w:p w:rsidR="003B57E5" w:rsidRDefault="003B57E5" w:rsidP="001D5887">
            <w:pPr>
              <w:tabs>
                <w:tab w:val="left" w:pos="39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0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0D0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D0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8619 от 24.11.2017г.</w:t>
            </w:r>
          </w:p>
          <w:p w:rsidR="003B57E5" w:rsidRPr="00FB4B3D" w:rsidRDefault="003B57E5" w:rsidP="001D5887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-АНО «Санкт-Петербургский центр дополнительного профессионального образования» Всероссийский образовательный проект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RAZVITUM</w:t>
            </w:r>
          </w:p>
          <w:p w:rsidR="003B57E5" w:rsidRDefault="003B57E5" w:rsidP="001D5887">
            <w:pPr>
              <w:tabs>
                <w:tab w:val="left" w:pos="39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«Профессиональные стандарты в эпоху цифровых технологий», 16 часов, серия 041910 №201880 от 19.11.2019г.</w:t>
            </w:r>
          </w:p>
          <w:p w:rsidR="003B57E5" w:rsidRDefault="003B57E5" w:rsidP="001D5887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Российская академия медико-социальной реабилитации» по программе «Коррекционно-развивающие технологии работы с детьми ОВЗ в условиях инклюзивного и реабилитационного пространства», 36 часов , 14.12.2019г.</w:t>
            </w:r>
          </w:p>
          <w:p w:rsidR="003B57E5" w:rsidRDefault="003B57E5" w:rsidP="001D5887">
            <w:pPr>
              <w:pStyle w:val="a7"/>
              <w:tabs>
                <w:tab w:val="left" w:pos="346"/>
              </w:tabs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227F96">
              <w:rPr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  <w:p w:rsidR="003B57E5" w:rsidRPr="005C3227" w:rsidRDefault="003B57E5" w:rsidP="001D5887">
            <w:pPr>
              <w:pStyle w:val="a7"/>
              <w:tabs>
                <w:tab w:val="left" w:pos="346"/>
              </w:tabs>
              <w:ind w:left="3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- 2020 Московский институт развития и непрерывного образования тема «Современный педагог дошкольного образования: роли, компетенции, технологии». (36 часов).</w:t>
            </w:r>
          </w:p>
        </w:tc>
        <w:tc>
          <w:tcPr>
            <w:tcW w:w="616" w:type="dxa"/>
            <w:shd w:val="clear" w:color="auto" w:fill="FFFFFF" w:themeFill="background1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  <w:shd w:val="clear" w:color="auto" w:fill="FFFFFF" w:themeFill="background1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B57E5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3B57E5">
        <w:tc>
          <w:tcPr>
            <w:tcW w:w="0" w:type="auto"/>
            <w:shd w:val="clear" w:color="auto" w:fill="FFFF00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shd w:val="clear" w:color="auto" w:fill="FFFF00"/>
            <w:hideMark/>
          </w:tcPr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Полякова </w:t>
            </w:r>
          </w:p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Любовь 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E13656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277" w:type="dxa"/>
          </w:tcPr>
          <w:p w:rsidR="003B57E5" w:rsidRDefault="003B57E5" w:rsidP="001D5887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A01FC8">
              <w:rPr>
                <w:rFonts w:ascii="Times New Roman" w:hAnsi="Times New Roman"/>
                <w:sz w:val="20"/>
              </w:rPr>
              <w:t>Переподготовка «Институт новых технологий в образовании» по программе «Работа с детьми в дошкольном учреждении (250 ч.) (дошкольное образование)».</w:t>
            </w:r>
          </w:p>
          <w:p w:rsidR="003B57E5" w:rsidRPr="001D5887" w:rsidRDefault="003B57E5" w:rsidP="001D5887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Общество с ограниченной ответственностью «Центр Инновационного образования и воспитания»  по программе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организациях», 16 часов </w:t>
            </w:r>
            <w:proofErr w:type="spellStart"/>
            <w:r w:rsidRPr="001D5887">
              <w:rPr>
                <w:rFonts w:ascii="Times New Roman" w:hAnsi="Times New Roman" w:cs="Times New Roman"/>
                <w:sz w:val="20"/>
              </w:rPr>
              <w:t>Рег.№</w:t>
            </w:r>
            <w:proofErr w:type="spellEnd"/>
            <w:r w:rsidRPr="001D5887">
              <w:rPr>
                <w:rFonts w:ascii="Times New Roman" w:hAnsi="Times New Roman" w:cs="Times New Roman"/>
                <w:sz w:val="20"/>
              </w:rPr>
              <w:t xml:space="preserve"> 291-6200 от 25.05.2019г.</w:t>
            </w: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7" w:type="dxa"/>
            <w:hideMark/>
          </w:tcPr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Пропоев</w:t>
            </w:r>
          </w:p>
          <w:p w:rsidR="003B57E5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</w:t>
            </w:r>
          </w:p>
          <w:p w:rsidR="003B57E5" w:rsidRPr="005C3227" w:rsidRDefault="003B57E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16" w:type="dxa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нструктор по физиче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кой культуре</w:t>
            </w:r>
          </w:p>
        </w:tc>
        <w:tc>
          <w:tcPr>
            <w:tcW w:w="2245" w:type="dxa"/>
          </w:tcPr>
          <w:p w:rsidR="003B57E5" w:rsidRDefault="003B57E5" w:rsidP="003B7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3B57E5" w:rsidRDefault="003B57E5" w:rsidP="001D588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36B9B">
              <w:rPr>
                <w:rFonts w:ascii="Times New Roman" w:hAnsi="Times New Roman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психолого-педагогического сопровождения дошкольников с ОВЗ в условиях интегрированного и инклюзи</w:t>
            </w:r>
            <w:r>
              <w:rPr>
                <w:rFonts w:ascii="Times New Roman" w:hAnsi="Times New Roman"/>
                <w:sz w:val="20"/>
                <w:szCs w:val="20"/>
              </w:rPr>
              <w:t>вного обучения», 72 часа, №62827, 2019</w:t>
            </w:r>
            <w:r w:rsidRPr="00C36B9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B57E5" w:rsidRDefault="003B57E5" w:rsidP="001D5887">
            <w:pPr>
              <w:pStyle w:val="a7"/>
              <w:tabs>
                <w:tab w:val="left" w:pos="316"/>
              </w:tabs>
              <w:ind w:left="34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7F96">
              <w:rPr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Default="003B57E5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77" w:type="dxa"/>
            <w:hideMark/>
          </w:tcPr>
          <w:p w:rsidR="003B57E5" w:rsidRDefault="003B57E5" w:rsidP="00351C1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Рудакова</w:t>
            </w:r>
          </w:p>
          <w:p w:rsidR="003B57E5" w:rsidRDefault="003B57E5" w:rsidP="00351C1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Екатерина</w:t>
            </w:r>
          </w:p>
          <w:p w:rsidR="003B57E5" w:rsidRDefault="003B57E5" w:rsidP="00351C1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6" w:type="dxa"/>
            <w:hideMark/>
          </w:tcPr>
          <w:p w:rsidR="003B57E5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3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45" w:type="dxa"/>
          </w:tcPr>
          <w:p w:rsidR="003B57E5" w:rsidRDefault="003B57E5" w:rsidP="003B7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3B57E5" w:rsidRDefault="003B57E5" w:rsidP="00351C1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36B9B">
              <w:rPr>
                <w:rFonts w:ascii="Times New Roman" w:hAnsi="Times New Roman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психолого-педагогического сопровождения дошкольников с ОВЗ в условиях интегрированного и инклюзи</w:t>
            </w:r>
            <w:r>
              <w:rPr>
                <w:rFonts w:ascii="Times New Roman" w:hAnsi="Times New Roman"/>
                <w:sz w:val="20"/>
                <w:szCs w:val="20"/>
              </w:rPr>
              <w:t>вного обучения», 72 часа, 2020</w:t>
            </w:r>
            <w:r w:rsidRPr="00C36B9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B57E5" w:rsidRDefault="003B57E5" w:rsidP="001D588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7F96">
              <w:rPr>
                <w:rFonts w:ascii="Times New Roman" w:hAnsi="Times New Roman"/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hideMark/>
          </w:tcPr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Сергеева </w:t>
            </w:r>
          </w:p>
          <w:p w:rsidR="003B57E5" w:rsidRPr="005C3227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</w:t>
            </w:r>
          </w:p>
          <w:p w:rsidR="003B57E5" w:rsidRPr="005C3227" w:rsidRDefault="003B57E5" w:rsidP="00137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Федоровна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  <w:shd w:val="clear" w:color="auto" w:fill="FFFFFF" w:themeFill="background1"/>
          </w:tcPr>
          <w:p w:rsidR="003B57E5" w:rsidRPr="001D5887" w:rsidRDefault="003B57E5" w:rsidP="001D588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«Высшая школа делового администрирования» по программе «Оказание первой помощи», 72 часа.</w:t>
            </w:r>
          </w:p>
          <w:p w:rsidR="003B57E5" w:rsidRPr="001D5887" w:rsidRDefault="003B57E5" w:rsidP="001D588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(№0049761), 2019г.</w:t>
            </w:r>
          </w:p>
          <w:p w:rsidR="003B57E5" w:rsidRPr="001D5887" w:rsidRDefault="003B57E5" w:rsidP="001D588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АНО «Санкт-Петербургский центр дополнительного профессионального образования» Всероссийский образовательный проект </w:t>
            </w: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RAZVITUM</w:t>
            </w:r>
          </w:p>
          <w:p w:rsidR="003B57E5" w:rsidRPr="001D5887" w:rsidRDefault="003B57E5" w:rsidP="001D588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7">
              <w:rPr>
                <w:rFonts w:ascii="Times New Roman" w:hAnsi="Times New Roman" w:cs="Times New Roman"/>
                <w:sz w:val="20"/>
                <w:szCs w:val="20"/>
              </w:rPr>
              <w:t>«Профессиональные стандарты в эпоху цифровых технологий», 16 часов, серия 04199 №20007 от 20.11.2019г.</w:t>
            </w:r>
          </w:p>
          <w:p w:rsidR="003B57E5" w:rsidRPr="001D5887" w:rsidRDefault="003B57E5" w:rsidP="001D5887">
            <w:pPr>
              <w:tabs>
                <w:tab w:val="left" w:pos="316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hAnsi="Times New Roman" w:cs="Times New Roman"/>
                <w:sz w:val="20"/>
                <w:szCs w:val="20"/>
              </w:rPr>
              <w:t xml:space="preserve">- 2020 г. – НФ КГАОУ ДПО «Красноярский краевой институт повышения квалификации и профессиональной переподготовки работников образования»  </w:t>
            </w:r>
            <w:r w:rsidRPr="001D5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777" w:type="dxa"/>
            <w:hideMark/>
          </w:tcPr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Соколова </w:t>
            </w:r>
          </w:p>
          <w:p w:rsidR="003B57E5" w:rsidRDefault="003B57E5" w:rsidP="001D588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</w:t>
            </w:r>
          </w:p>
          <w:p w:rsidR="003B57E5" w:rsidRPr="005C3227" w:rsidRDefault="003B57E5" w:rsidP="001D5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  <w:shd w:val="clear" w:color="auto" w:fill="FFFFFF" w:themeFill="background1"/>
          </w:tcPr>
          <w:p w:rsidR="003B57E5" w:rsidRPr="001D5887" w:rsidRDefault="003B57E5" w:rsidP="001D588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7F96">
              <w:rPr>
                <w:rFonts w:ascii="Times New Roman" w:hAnsi="Times New Roman"/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rPr>
          <w:trHeight w:val="960"/>
        </w:trPr>
        <w:tc>
          <w:tcPr>
            <w:tcW w:w="0" w:type="auto"/>
            <w:hideMark/>
          </w:tcPr>
          <w:p w:rsidR="003B57E5" w:rsidRDefault="003B57E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3B57E5" w:rsidRPr="008527D9" w:rsidRDefault="003B57E5" w:rsidP="008527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hideMark/>
          </w:tcPr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Тюкпиекова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Алена </w:t>
            </w:r>
          </w:p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3B57E5" w:rsidRPr="00E07A59" w:rsidRDefault="003B57E5" w:rsidP="00E07A59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Управление общего и дошкольного образования Администрации города Норильска «Ресурсный центр развития информационно-коммуникационных и проектных компетентностей обучающихся и педагогов» «развитие творческих способностей дошкольников и младших школьников», №73, 12 часов, 2018г.</w:t>
            </w:r>
          </w:p>
          <w:p w:rsidR="003B57E5" w:rsidRPr="00E07A59" w:rsidRDefault="003B57E5" w:rsidP="00E07A59">
            <w:pPr>
              <w:tabs>
                <w:tab w:val="left" w:pos="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7A59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Default="003B57E5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77" w:type="dxa"/>
            <w:hideMark/>
          </w:tcPr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Ульчугачева</w:t>
            </w:r>
            <w:proofErr w:type="spellEnd"/>
          </w:p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</w:t>
            </w:r>
          </w:p>
          <w:p w:rsidR="003B57E5" w:rsidRPr="005C3227" w:rsidRDefault="003B57E5" w:rsidP="00137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3B57E5" w:rsidRPr="00E07A59" w:rsidRDefault="003B57E5" w:rsidP="00E07A5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59">
              <w:rPr>
                <w:rFonts w:ascii="Times New Roman" w:hAnsi="Times New Roman" w:cs="Times New Roman"/>
                <w:sz w:val="20"/>
                <w:szCs w:val="20"/>
              </w:rPr>
              <w:t>- 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психолого-педагогического сопровождения дошкольников с ОВЗ в условиях интегрированного и инклюзивного обучения», 72 часа, №32324, 2017г.</w:t>
            </w:r>
          </w:p>
          <w:p w:rsidR="003B57E5" w:rsidRPr="00E07A59" w:rsidRDefault="003B57E5" w:rsidP="00E07A5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«Высшая школа делового администрирования» по программе «Оказание первой помощи», 72 часа.</w:t>
            </w:r>
          </w:p>
          <w:p w:rsidR="003B57E5" w:rsidRPr="00E07A59" w:rsidRDefault="003B57E5" w:rsidP="00E07A5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(№0041159), 2019г.</w:t>
            </w:r>
          </w:p>
          <w:p w:rsidR="003B57E5" w:rsidRPr="00E07A59" w:rsidRDefault="003B57E5" w:rsidP="00E07A5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Российская академия медико-социальной реабилитации» по программе «Коррекционно-развивающие технологии работы с детьми ОВЗ в условиях инклюзивного и реабилитационного пространства», 36 часов , 14.12.2019г.</w:t>
            </w:r>
          </w:p>
          <w:p w:rsidR="003B57E5" w:rsidRPr="00E07A59" w:rsidRDefault="003B57E5" w:rsidP="00E07A5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</w:t>
            </w:r>
            <w:proofErr w:type="spellEnd"/>
            <w:r w:rsidRPr="00E0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ЛД19/4582</w:t>
            </w:r>
          </w:p>
          <w:p w:rsidR="003B57E5" w:rsidRPr="00E07A59" w:rsidRDefault="003B57E5" w:rsidP="00E07A5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59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  <w:p w:rsidR="003B57E5" w:rsidRPr="00E07A59" w:rsidRDefault="003B57E5" w:rsidP="00E07A59">
            <w:pPr>
              <w:tabs>
                <w:tab w:val="left" w:pos="37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07A59">
              <w:rPr>
                <w:rFonts w:ascii="Times New Roman" w:hAnsi="Times New Roman" w:cs="Times New Roman"/>
                <w:sz w:val="20"/>
                <w:szCs w:val="20"/>
              </w:rPr>
              <w:t xml:space="preserve">- НФ КГАОУ ДПО «Красноярский краевой институт повышения квалификации и профессиональной переподготовки работников образования» по программе «Методика работы с детьми раннего возраста», </w:t>
            </w:r>
            <w:proofErr w:type="spellStart"/>
            <w:r w:rsidRPr="00E07A59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E07A59">
              <w:rPr>
                <w:rFonts w:ascii="Times New Roman" w:hAnsi="Times New Roman" w:cs="Times New Roman"/>
                <w:sz w:val="20"/>
                <w:szCs w:val="20"/>
              </w:rPr>
              <w:t xml:space="preserve"> 8961-л ,  72 часа, 2020г.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0E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7" w:type="dxa"/>
            <w:hideMark/>
          </w:tcPr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Умутбаева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57E5" w:rsidRPr="005C3227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3B57E5" w:rsidRPr="005C3227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Варисовна</w:t>
            </w:r>
            <w:proofErr w:type="spellEnd"/>
          </w:p>
        </w:tc>
        <w:tc>
          <w:tcPr>
            <w:tcW w:w="1416" w:type="dxa"/>
            <w:hideMark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3B57E5" w:rsidRPr="004C752F" w:rsidRDefault="003B57E5" w:rsidP="00E07A59">
            <w:pPr>
              <w:tabs>
                <w:tab w:val="left" w:pos="361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Профессиональная переподготовка АОУ ВПО «Ленинградский государственный университет им. А.С.Пушкина»  «Государственное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муниципальное управление» 508</w:t>
            </w:r>
            <w:r w:rsidRPr="004C7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(диплом № ПП № 000363 от 19.03.2015)</w:t>
            </w:r>
          </w:p>
          <w:p w:rsidR="003B57E5" w:rsidRDefault="003B57E5" w:rsidP="00E07A59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Институт новых технологий в образовании. Г.Омск программа «Организация и содержание логопедической работы в условиях внедрения ФГОС» 138 часов,  № 4103 от 2017г.</w:t>
            </w:r>
          </w:p>
          <w:p w:rsidR="003B57E5" w:rsidRPr="000C3FFB" w:rsidRDefault="003B57E5" w:rsidP="00E07A59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Негосударственное образовательное частное учреждение дополнительного профессионального образования «Российская академия медико-социальной </w:t>
            </w:r>
            <w:r w:rsidRPr="000C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реабилитации» по программе «Коррекционно-развивающие технологии работы с детьми ОВЗ в условиях инклюзивного и реабилитационного пространства», 14.12.2019г. , 36 часов, </w:t>
            </w:r>
            <w:proofErr w:type="spellStart"/>
            <w:r w:rsidRPr="000C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</w:t>
            </w:r>
            <w:proofErr w:type="spellEnd"/>
            <w:r w:rsidRPr="000C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ЛД19/4554</w:t>
            </w:r>
          </w:p>
          <w:p w:rsidR="003B57E5" w:rsidRPr="000C3FFB" w:rsidRDefault="003B57E5" w:rsidP="00E07A5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3FFB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  <w:p w:rsidR="003B57E5" w:rsidRPr="00E07A59" w:rsidRDefault="003B57E5" w:rsidP="00E07A59">
            <w:pPr>
              <w:tabs>
                <w:tab w:val="left" w:pos="331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0C3F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A7DCD">
              <w:rPr>
                <w:rFonts w:ascii="Times New Roman" w:hAnsi="Times New Roman" w:cs="Times New Roman"/>
                <w:sz w:val="20"/>
                <w:szCs w:val="20"/>
              </w:rPr>
              <w:t xml:space="preserve"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</w:t>
            </w:r>
            <w:r w:rsidRPr="00AB2D29">
              <w:rPr>
                <w:rFonts w:ascii="Times New Roman" w:hAnsi="Times New Roman" w:cs="Times New Roman"/>
                <w:sz w:val="20"/>
                <w:szCs w:val="20"/>
              </w:rPr>
              <w:t>«Использование ци</w:t>
            </w:r>
            <w:r w:rsidRPr="00AB2D2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B2D29">
              <w:rPr>
                <w:rFonts w:ascii="Times New Roman" w:hAnsi="Times New Roman" w:cs="Times New Roman"/>
                <w:sz w:val="20"/>
                <w:szCs w:val="20"/>
              </w:rPr>
              <w:t>ровых технологий  в современной образов</w:t>
            </w:r>
            <w:r w:rsidRPr="00AB2D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2D29">
              <w:rPr>
                <w:rFonts w:ascii="Times New Roman" w:hAnsi="Times New Roman" w:cs="Times New Roman"/>
                <w:sz w:val="20"/>
                <w:szCs w:val="20"/>
              </w:rPr>
              <w:t>тельной среде», (72 ч.)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777" w:type="dxa"/>
            <w:hideMark/>
          </w:tcPr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Фокина</w:t>
            </w:r>
          </w:p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Анна</w:t>
            </w:r>
          </w:p>
          <w:p w:rsidR="003B57E5" w:rsidRPr="005C3227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3B57E5" w:rsidRPr="00227F96" w:rsidRDefault="003B57E5" w:rsidP="00654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7F96">
              <w:rPr>
                <w:rFonts w:ascii="Times New Roman" w:hAnsi="Times New Roman"/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  <w:p w:rsidR="003B57E5" w:rsidRPr="005C3227" w:rsidRDefault="003B57E5" w:rsidP="00137771">
            <w:pPr>
              <w:pStyle w:val="a7"/>
              <w:tabs>
                <w:tab w:val="left" w:pos="361"/>
              </w:tabs>
              <w:ind w:left="16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Default="003B57E5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77" w:type="dxa"/>
            <w:hideMark/>
          </w:tcPr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Шапошникова Наталья Викторовна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Default="003B57E5" w:rsidP="00CD09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7277" w:type="dxa"/>
          </w:tcPr>
          <w:p w:rsidR="003B57E5" w:rsidRPr="00654FA2" w:rsidRDefault="003B57E5" w:rsidP="00654FA2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65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Профессиональная переподготовка АОУ ВПО «Ленинградский государственный университет им. А.С.Пушкина»  «Государственное и муниципальное управление» 508ч. 19.03.2015г.</w:t>
            </w:r>
          </w:p>
          <w:p w:rsidR="003B57E5" w:rsidRPr="00654FA2" w:rsidRDefault="003B57E5" w:rsidP="00654FA2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654FA2">
              <w:rPr>
                <w:rFonts w:ascii="Times New Roman" w:hAnsi="Times New Roman" w:cs="Times New Roman"/>
                <w:sz w:val="20"/>
              </w:rPr>
              <w:t>- Переподготовка «Институт новых технологий в образовании» по программе «Воспитатель дошкольной образовательной организации» 520 часов № 565 28.09.2018г.</w:t>
            </w:r>
          </w:p>
          <w:p w:rsidR="003B57E5" w:rsidRPr="00654FA2" w:rsidRDefault="003B57E5" w:rsidP="00654FA2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2">
              <w:rPr>
                <w:rFonts w:ascii="Times New Roman" w:hAnsi="Times New Roman" w:cs="Times New Roman"/>
                <w:sz w:val="20"/>
              </w:rPr>
              <w:t>-</w:t>
            </w:r>
            <w:r w:rsidRPr="00654FA2">
              <w:rPr>
                <w:rFonts w:ascii="Times New Roman" w:hAnsi="Times New Roman" w:cs="Times New Roman"/>
                <w:sz w:val="20"/>
                <w:szCs w:val="20"/>
              </w:rPr>
              <w:t xml:space="preserve"> НФ КГАОУ ДПО «Красноярский краевой институт повышения квалификации и профессиональной переподготовки работников образования» по программе «Методика работы с детьми раннего возраста», </w:t>
            </w:r>
            <w:proofErr w:type="spellStart"/>
            <w:r w:rsidRPr="00654FA2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654FA2">
              <w:rPr>
                <w:rFonts w:ascii="Times New Roman" w:hAnsi="Times New Roman" w:cs="Times New Roman"/>
                <w:sz w:val="20"/>
                <w:szCs w:val="20"/>
              </w:rPr>
              <w:t xml:space="preserve"> 8961-л ,  72 часа, 2019г.</w:t>
            </w:r>
          </w:p>
          <w:p w:rsidR="003B57E5" w:rsidRPr="00654FA2" w:rsidRDefault="003B57E5" w:rsidP="00654FA2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654FA2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B57E5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Default="003B57E5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77" w:type="dxa"/>
            <w:hideMark/>
          </w:tcPr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Шарова</w:t>
            </w:r>
            <w:proofErr w:type="spellEnd"/>
          </w:p>
          <w:p w:rsidR="003B57E5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</w:t>
            </w:r>
          </w:p>
          <w:p w:rsidR="003B57E5" w:rsidRPr="005C3227" w:rsidRDefault="003B57E5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3B57E5" w:rsidRPr="00654FA2" w:rsidRDefault="003B57E5" w:rsidP="00654FA2">
            <w:pPr>
              <w:pStyle w:val="a7"/>
              <w:ind w:left="34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654FA2">
              <w:rPr>
                <w:rFonts w:eastAsia="Calibri"/>
                <w:sz w:val="20"/>
                <w:szCs w:val="20"/>
              </w:rPr>
              <w:t xml:space="preserve">НФ КГАОУ ДПО «Красноярский краевой институт повышения квалификации и профессиональной переподготовки работников образования» по программе </w:t>
            </w:r>
            <w:r w:rsidRPr="00654FA2">
              <w:rPr>
                <w:sz w:val="20"/>
                <w:szCs w:val="20"/>
              </w:rPr>
              <w:t>«Организация психолого-педагогического сопровождения дошкольников  с ОВЗ в условиях интегрированного и инклюзивного обучения» (72ч.) 2018г.</w:t>
            </w:r>
          </w:p>
          <w:p w:rsidR="003B57E5" w:rsidRPr="00654FA2" w:rsidRDefault="003B57E5" w:rsidP="00654FA2">
            <w:pPr>
              <w:tabs>
                <w:tab w:val="left" w:pos="31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A2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E77776" w:rsidRPr="005C3227" w:rsidRDefault="00E77776" w:rsidP="00856C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E77776" w:rsidRPr="005C3227" w:rsidSect="00E777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B7" w:rsidRDefault="008D54B7" w:rsidP="007F1105">
      <w:pPr>
        <w:spacing w:after="0" w:line="240" w:lineRule="auto"/>
      </w:pPr>
      <w:r>
        <w:separator/>
      </w:r>
    </w:p>
  </w:endnote>
  <w:endnote w:type="continuationSeparator" w:id="0">
    <w:p w:rsidR="008D54B7" w:rsidRDefault="008D54B7" w:rsidP="007F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B7" w:rsidRDefault="008D54B7" w:rsidP="007F1105">
      <w:pPr>
        <w:spacing w:after="0" w:line="240" w:lineRule="auto"/>
      </w:pPr>
      <w:r>
        <w:separator/>
      </w:r>
    </w:p>
  </w:footnote>
  <w:footnote w:type="continuationSeparator" w:id="0">
    <w:p w:rsidR="008D54B7" w:rsidRDefault="008D54B7" w:rsidP="007F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978"/>
    <w:multiLevelType w:val="hybridMultilevel"/>
    <w:tmpl w:val="CECE4B44"/>
    <w:lvl w:ilvl="0" w:tplc="82C8919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1D45"/>
    <w:multiLevelType w:val="hybridMultilevel"/>
    <w:tmpl w:val="513E480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ABA27FA"/>
    <w:multiLevelType w:val="hybridMultilevel"/>
    <w:tmpl w:val="9B00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8396A"/>
    <w:multiLevelType w:val="hybridMultilevel"/>
    <w:tmpl w:val="C02CDC30"/>
    <w:lvl w:ilvl="0" w:tplc="9A4C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5B55"/>
    <w:multiLevelType w:val="hybridMultilevel"/>
    <w:tmpl w:val="26F2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853D7"/>
    <w:multiLevelType w:val="hybridMultilevel"/>
    <w:tmpl w:val="3B20A134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6">
    <w:nsid w:val="1F094F81"/>
    <w:multiLevelType w:val="hybridMultilevel"/>
    <w:tmpl w:val="09020C50"/>
    <w:lvl w:ilvl="0" w:tplc="F0D4AD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949D1"/>
    <w:multiLevelType w:val="hybridMultilevel"/>
    <w:tmpl w:val="D95E7964"/>
    <w:lvl w:ilvl="0" w:tplc="9A4C02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626914"/>
    <w:multiLevelType w:val="hybridMultilevel"/>
    <w:tmpl w:val="09E4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B2657"/>
    <w:multiLevelType w:val="hybridMultilevel"/>
    <w:tmpl w:val="3E047F52"/>
    <w:lvl w:ilvl="0" w:tplc="79C85C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68C6"/>
    <w:multiLevelType w:val="hybridMultilevel"/>
    <w:tmpl w:val="6046F4CA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33520D0E"/>
    <w:multiLevelType w:val="hybridMultilevel"/>
    <w:tmpl w:val="0804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87D55"/>
    <w:multiLevelType w:val="hybridMultilevel"/>
    <w:tmpl w:val="E7EC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E070E"/>
    <w:multiLevelType w:val="hybridMultilevel"/>
    <w:tmpl w:val="2E1C5730"/>
    <w:lvl w:ilvl="0" w:tplc="C47096A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935C3"/>
    <w:multiLevelType w:val="hybridMultilevel"/>
    <w:tmpl w:val="568C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646E6"/>
    <w:multiLevelType w:val="hybridMultilevel"/>
    <w:tmpl w:val="02D89382"/>
    <w:lvl w:ilvl="0" w:tplc="400EEAEC">
      <w:start w:val="2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E562FFF"/>
    <w:multiLevelType w:val="hybridMultilevel"/>
    <w:tmpl w:val="CA8E2F16"/>
    <w:lvl w:ilvl="0" w:tplc="C1464B9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17A2D"/>
    <w:multiLevelType w:val="hybridMultilevel"/>
    <w:tmpl w:val="A9BE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43E9F"/>
    <w:multiLevelType w:val="hybridMultilevel"/>
    <w:tmpl w:val="EBDE33B2"/>
    <w:lvl w:ilvl="0" w:tplc="A13ADD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E62EC"/>
    <w:multiLevelType w:val="hybridMultilevel"/>
    <w:tmpl w:val="89DA0DB2"/>
    <w:lvl w:ilvl="0" w:tplc="9A4C029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7A4B5DB0"/>
    <w:multiLevelType w:val="hybridMultilevel"/>
    <w:tmpl w:val="FA60BE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6"/>
  </w:num>
  <w:num w:numId="16">
    <w:abstractNumId w:val="2"/>
  </w:num>
  <w:num w:numId="17">
    <w:abstractNumId w:val="18"/>
  </w:num>
  <w:num w:numId="18">
    <w:abstractNumId w:val="16"/>
  </w:num>
  <w:num w:numId="19">
    <w:abstractNumId w:val="0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76"/>
    <w:rsid w:val="00030095"/>
    <w:rsid w:val="00031FE4"/>
    <w:rsid w:val="00046316"/>
    <w:rsid w:val="000C3036"/>
    <w:rsid w:val="000C3FFB"/>
    <w:rsid w:val="000E0D51"/>
    <w:rsid w:val="000F3E0C"/>
    <w:rsid w:val="000F7423"/>
    <w:rsid w:val="00111D21"/>
    <w:rsid w:val="00137CF7"/>
    <w:rsid w:val="00156768"/>
    <w:rsid w:val="001756B9"/>
    <w:rsid w:val="001A6F4B"/>
    <w:rsid w:val="001B26CD"/>
    <w:rsid w:val="001B2EA2"/>
    <w:rsid w:val="001D3C18"/>
    <w:rsid w:val="001D56F9"/>
    <w:rsid w:val="001D5887"/>
    <w:rsid w:val="001D7D1E"/>
    <w:rsid w:val="001E2CED"/>
    <w:rsid w:val="001F017C"/>
    <w:rsid w:val="001F3721"/>
    <w:rsid w:val="001F47ED"/>
    <w:rsid w:val="00206709"/>
    <w:rsid w:val="00223C43"/>
    <w:rsid w:val="00230B27"/>
    <w:rsid w:val="00260210"/>
    <w:rsid w:val="0026090C"/>
    <w:rsid w:val="00276164"/>
    <w:rsid w:val="0028363C"/>
    <w:rsid w:val="002965E4"/>
    <w:rsid w:val="002C671D"/>
    <w:rsid w:val="002D5F0E"/>
    <w:rsid w:val="002F2058"/>
    <w:rsid w:val="002F214F"/>
    <w:rsid w:val="003176AE"/>
    <w:rsid w:val="00336D65"/>
    <w:rsid w:val="003409FA"/>
    <w:rsid w:val="00351C12"/>
    <w:rsid w:val="00352347"/>
    <w:rsid w:val="0037102A"/>
    <w:rsid w:val="003A421F"/>
    <w:rsid w:val="003A4D0E"/>
    <w:rsid w:val="003B57E5"/>
    <w:rsid w:val="003B5A51"/>
    <w:rsid w:val="003B75FB"/>
    <w:rsid w:val="003E2E9F"/>
    <w:rsid w:val="00425683"/>
    <w:rsid w:val="0042716D"/>
    <w:rsid w:val="00427294"/>
    <w:rsid w:val="0044191E"/>
    <w:rsid w:val="00441E53"/>
    <w:rsid w:val="0045480C"/>
    <w:rsid w:val="00473868"/>
    <w:rsid w:val="00492BD5"/>
    <w:rsid w:val="00494E7D"/>
    <w:rsid w:val="004B076A"/>
    <w:rsid w:val="004E6320"/>
    <w:rsid w:val="004F5AD1"/>
    <w:rsid w:val="005023F4"/>
    <w:rsid w:val="00521699"/>
    <w:rsid w:val="00533943"/>
    <w:rsid w:val="005507C5"/>
    <w:rsid w:val="005675B6"/>
    <w:rsid w:val="00582B4F"/>
    <w:rsid w:val="005A7E55"/>
    <w:rsid w:val="005B0417"/>
    <w:rsid w:val="005B071E"/>
    <w:rsid w:val="005B2EDF"/>
    <w:rsid w:val="005B6FD8"/>
    <w:rsid w:val="005C22EE"/>
    <w:rsid w:val="005C3227"/>
    <w:rsid w:val="005C3BCB"/>
    <w:rsid w:val="005C6A70"/>
    <w:rsid w:val="005D5692"/>
    <w:rsid w:val="005E7CF8"/>
    <w:rsid w:val="005E7ECC"/>
    <w:rsid w:val="005F2207"/>
    <w:rsid w:val="005F2E07"/>
    <w:rsid w:val="00615C81"/>
    <w:rsid w:val="006219CE"/>
    <w:rsid w:val="00630AD1"/>
    <w:rsid w:val="00640171"/>
    <w:rsid w:val="00646755"/>
    <w:rsid w:val="00647E76"/>
    <w:rsid w:val="00654FA2"/>
    <w:rsid w:val="00663075"/>
    <w:rsid w:val="006630B2"/>
    <w:rsid w:val="0069785A"/>
    <w:rsid w:val="006A2CE3"/>
    <w:rsid w:val="006C4B0E"/>
    <w:rsid w:val="006D5C48"/>
    <w:rsid w:val="0070343D"/>
    <w:rsid w:val="00714855"/>
    <w:rsid w:val="007315E4"/>
    <w:rsid w:val="0074639A"/>
    <w:rsid w:val="00760132"/>
    <w:rsid w:val="00777098"/>
    <w:rsid w:val="00784405"/>
    <w:rsid w:val="007A0BE4"/>
    <w:rsid w:val="007B07E5"/>
    <w:rsid w:val="007D4DEE"/>
    <w:rsid w:val="007F1105"/>
    <w:rsid w:val="00810CC7"/>
    <w:rsid w:val="00813096"/>
    <w:rsid w:val="00843EB2"/>
    <w:rsid w:val="008527D9"/>
    <w:rsid w:val="00856C70"/>
    <w:rsid w:val="00870DEE"/>
    <w:rsid w:val="0088154A"/>
    <w:rsid w:val="008D54B7"/>
    <w:rsid w:val="008E6B7F"/>
    <w:rsid w:val="008E721E"/>
    <w:rsid w:val="008F1CE7"/>
    <w:rsid w:val="00913315"/>
    <w:rsid w:val="00944E51"/>
    <w:rsid w:val="00962389"/>
    <w:rsid w:val="009655F8"/>
    <w:rsid w:val="009752CB"/>
    <w:rsid w:val="009B0ACD"/>
    <w:rsid w:val="009F0D2A"/>
    <w:rsid w:val="009F3A89"/>
    <w:rsid w:val="00A06E2A"/>
    <w:rsid w:val="00A10212"/>
    <w:rsid w:val="00A46E54"/>
    <w:rsid w:val="00A736C0"/>
    <w:rsid w:val="00AA4ED7"/>
    <w:rsid w:val="00AD1F68"/>
    <w:rsid w:val="00B127EE"/>
    <w:rsid w:val="00B21BC3"/>
    <w:rsid w:val="00B26EB6"/>
    <w:rsid w:val="00B35568"/>
    <w:rsid w:val="00B443B2"/>
    <w:rsid w:val="00B54F1E"/>
    <w:rsid w:val="00B6496E"/>
    <w:rsid w:val="00B67BEC"/>
    <w:rsid w:val="00B722BC"/>
    <w:rsid w:val="00B77CE0"/>
    <w:rsid w:val="00B820D1"/>
    <w:rsid w:val="00BA4414"/>
    <w:rsid w:val="00BB7C9C"/>
    <w:rsid w:val="00BF33BB"/>
    <w:rsid w:val="00BF7ACC"/>
    <w:rsid w:val="00C06E3D"/>
    <w:rsid w:val="00C16F20"/>
    <w:rsid w:val="00C246D4"/>
    <w:rsid w:val="00C37D97"/>
    <w:rsid w:val="00CA1EB3"/>
    <w:rsid w:val="00CA3E7E"/>
    <w:rsid w:val="00CC5E69"/>
    <w:rsid w:val="00CD05F2"/>
    <w:rsid w:val="00CD0947"/>
    <w:rsid w:val="00CD1B5A"/>
    <w:rsid w:val="00CE1BAD"/>
    <w:rsid w:val="00CF57DE"/>
    <w:rsid w:val="00D07D8F"/>
    <w:rsid w:val="00D135D9"/>
    <w:rsid w:val="00D24631"/>
    <w:rsid w:val="00D27EDF"/>
    <w:rsid w:val="00D359D9"/>
    <w:rsid w:val="00D368E1"/>
    <w:rsid w:val="00D41430"/>
    <w:rsid w:val="00D51E89"/>
    <w:rsid w:val="00D67301"/>
    <w:rsid w:val="00D80985"/>
    <w:rsid w:val="00D81E02"/>
    <w:rsid w:val="00D9469C"/>
    <w:rsid w:val="00D963BA"/>
    <w:rsid w:val="00D9750D"/>
    <w:rsid w:val="00DA14A8"/>
    <w:rsid w:val="00DB1A04"/>
    <w:rsid w:val="00DB6C00"/>
    <w:rsid w:val="00DC7E2A"/>
    <w:rsid w:val="00E0592C"/>
    <w:rsid w:val="00E07A59"/>
    <w:rsid w:val="00E102CC"/>
    <w:rsid w:val="00E13656"/>
    <w:rsid w:val="00E156B7"/>
    <w:rsid w:val="00E24EF1"/>
    <w:rsid w:val="00E315CE"/>
    <w:rsid w:val="00E33138"/>
    <w:rsid w:val="00E60016"/>
    <w:rsid w:val="00E61F4F"/>
    <w:rsid w:val="00E75013"/>
    <w:rsid w:val="00E762BB"/>
    <w:rsid w:val="00E77776"/>
    <w:rsid w:val="00E823F1"/>
    <w:rsid w:val="00E858CC"/>
    <w:rsid w:val="00E863F6"/>
    <w:rsid w:val="00EB3D34"/>
    <w:rsid w:val="00EB4582"/>
    <w:rsid w:val="00EB4B33"/>
    <w:rsid w:val="00EC28B9"/>
    <w:rsid w:val="00EC76D2"/>
    <w:rsid w:val="00ED59E6"/>
    <w:rsid w:val="00EE0B94"/>
    <w:rsid w:val="00EF2513"/>
    <w:rsid w:val="00F2636B"/>
    <w:rsid w:val="00F539AA"/>
    <w:rsid w:val="00F57C26"/>
    <w:rsid w:val="00F6733E"/>
    <w:rsid w:val="00F867B7"/>
    <w:rsid w:val="00FA4C19"/>
    <w:rsid w:val="00FA674E"/>
    <w:rsid w:val="00FB330B"/>
    <w:rsid w:val="00FF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105"/>
  </w:style>
  <w:style w:type="paragraph" w:styleId="a5">
    <w:name w:val="footer"/>
    <w:basedOn w:val="a"/>
    <w:link w:val="a6"/>
    <w:uiPriority w:val="99"/>
    <w:unhideWhenUsed/>
    <w:rsid w:val="007F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105"/>
  </w:style>
  <w:style w:type="paragraph" w:styleId="a7">
    <w:name w:val="List Paragraph"/>
    <w:basedOn w:val="a"/>
    <w:uiPriority w:val="34"/>
    <w:qFormat/>
    <w:rsid w:val="00156768"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</w:rPr>
  </w:style>
  <w:style w:type="table" w:styleId="a8">
    <w:name w:val="Table Grid"/>
    <w:basedOn w:val="a1"/>
    <w:uiPriority w:val="39"/>
    <w:rsid w:val="00EC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9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DS-32</cp:lastModifiedBy>
  <cp:revision>72</cp:revision>
  <cp:lastPrinted>2019-05-21T08:13:00Z</cp:lastPrinted>
  <dcterms:created xsi:type="dcterms:W3CDTF">2016-07-01T01:20:00Z</dcterms:created>
  <dcterms:modified xsi:type="dcterms:W3CDTF">2020-10-07T05:44:00Z</dcterms:modified>
</cp:coreProperties>
</file>